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09" w:rsidRDefault="00892A09" w:rsidP="00185195">
      <w:pPr>
        <w:rPr>
          <w:lang w:val="sr-Cyrl-RS"/>
        </w:rPr>
      </w:pPr>
    </w:p>
    <w:p w:rsidR="003F01E8" w:rsidRDefault="000136A6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Дефиниција здрваствене заштите</w:t>
      </w:r>
      <w:r w:rsidR="003F01E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0136A6" w:rsidRDefault="003F01E8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 све учествује у спровођењу здравствене заштите?</w:t>
      </w:r>
      <w:r w:rsidR="000136A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52AF5" w:rsidRDefault="00352AF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Дефиниција примарне здравствене заштите</w:t>
      </w:r>
      <w:r w:rsidR="003F01E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352AF5" w:rsidRDefault="00352AF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Шта најмање укључује ПЗЗ</w:t>
      </w:r>
    </w:p>
    <w:p w:rsidR="00352AF5" w:rsidRDefault="00352AF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Базични принципи ПЗЗ</w:t>
      </w:r>
    </w:p>
    <w:p w:rsidR="00352AF5" w:rsidRDefault="00352AF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Вредности ПЗЗ</w:t>
      </w:r>
    </w:p>
    <w:p w:rsidR="00352AF5" w:rsidRDefault="00CC2FCB" w:rsidP="00352A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Декларација из Алма</w:t>
      </w:r>
      <w:r>
        <w:rPr>
          <w:rFonts w:ascii="Times New Roman" w:hAnsi="Times New Roman" w:cs="Times New Roman"/>
          <w:sz w:val="24"/>
          <w:szCs w:val="24"/>
        </w:rPr>
        <w:t>-</w:t>
      </w:r>
      <w:r w:rsidR="003F01E8">
        <w:rPr>
          <w:rFonts w:ascii="Times New Roman" w:hAnsi="Times New Roman" w:cs="Times New Roman"/>
          <w:sz w:val="24"/>
          <w:szCs w:val="24"/>
          <w:lang w:val="sr-Cyrl-RS"/>
        </w:rPr>
        <w:t>Ате</w:t>
      </w:r>
    </w:p>
    <w:p w:rsidR="000136A6" w:rsidRDefault="000136A6" w:rsidP="00352A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Примарна здрвствена заштита као ниво?</w:t>
      </w:r>
    </w:p>
    <w:p w:rsidR="000136A6" w:rsidRPr="00352AF5" w:rsidRDefault="000136A6" w:rsidP="00352A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Здравствене установе које пружају услуге у ПЗЗ?</w:t>
      </w:r>
    </w:p>
    <w:p w:rsidR="000136A6" w:rsidRPr="000136A6" w:rsidRDefault="00352AF5" w:rsidP="000136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Шта обухвата з</w:t>
      </w:r>
      <w:r w:rsidR="00185195" w:rsidRPr="00892A09">
        <w:rPr>
          <w:rFonts w:ascii="Times New Roman" w:hAnsi="Times New Roman" w:cs="Times New Roman"/>
          <w:sz w:val="24"/>
          <w:szCs w:val="24"/>
          <w:lang w:val="sr-Cyrl-RS"/>
        </w:rPr>
        <w:t>дравстве</w:t>
      </w:r>
      <w:r w:rsidR="00892A09" w:rsidRPr="00892A09">
        <w:rPr>
          <w:rFonts w:ascii="Times New Roman" w:hAnsi="Times New Roman" w:cs="Times New Roman"/>
          <w:sz w:val="24"/>
          <w:szCs w:val="24"/>
          <w:lang w:val="sr-Cyrl-RS"/>
        </w:rPr>
        <w:t>на делатност на примарном нивоу</w:t>
      </w:r>
      <w:r w:rsidR="000136A6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185195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892A09">
        <w:rPr>
          <w:rFonts w:ascii="Times New Roman" w:hAnsi="Times New Roman" w:cs="Times New Roman"/>
          <w:sz w:val="24"/>
          <w:szCs w:val="24"/>
          <w:lang w:val="sr-Cyrl-RS"/>
        </w:rPr>
        <w:t>Дом здравља</w:t>
      </w:r>
      <w:r w:rsidR="000136A6">
        <w:rPr>
          <w:rFonts w:ascii="Times New Roman" w:hAnsi="Times New Roman" w:cs="Times New Roman"/>
          <w:sz w:val="24"/>
          <w:szCs w:val="24"/>
          <w:lang w:val="sr-Cyrl-RS"/>
        </w:rPr>
        <w:t xml:space="preserve"> - територија за коју се оснива, оснивач?</w:t>
      </w:r>
    </w:p>
    <w:p w:rsidR="000136A6" w:rsidRDefault="000136A6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Који је то минимум услуга које би требало да пружа Дом здравља?</w:t>
      </w:r>
    </w:p>
    <w:p w:rsidR="000136A6" w:rsidRDefault="000136A6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 којих области здравствене заштите ДЗ пружа одговарајуће услуге, уколико на територији за коју је основан нема друге здравствене установе која би пружала те услуге?</w:t>
      </w:r>
    </w:p>
    <w:p w:rsidR="000136A6" w:rsidRDefault="000136A6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Специјалистичко – консултативне услуге Дома здравља?</w:t>
      </w:r>
    </w:p>
    <w:p w:rsidR="000136A6" w:rsidRPr="000136A6" w:rsidRDefault="000136A6" w:rsidP="000136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Које службе се образују у Дому здравља?</w:t>
      </w:r>
    </w:p>
    <w:p w:rsidR="00185195" w:rsidRPr="00892A09" w:rsidRDefault="003F01E8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Организационе јединице Д</w:t>
      </w:r>
      <w:r w:rsidR="00185195" w:rsidRPr="00892A09">
        <w:rPr>
          <w:rFonts w:ascii="Times New Roman" w:hAnsi="Times New Roman" w:cs="Times New Roman"/>
          <w:sz w:val="24"/>
          <w:szCs w:val="24"/>
          <w:lang w:val="sr-Cyrl-RS"/>
        </w:rPr>
        <w:t>ома здравља</w:t>
      </w:r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892A09">
        <w:rPr>
          <w:rFonts w:ascii="Times New Roman" w:hAnsi="Times New Roman" w:cs="Times New Roman"/>
          <w:sz w:val="24"/>
          <w:szCs w:val="24"/>
          <w:lang w:val="sr-Cyrl-RS"/>
        </w:rPr>
        <w:t>Диспанзерски метод рада</w:t>
      </w:r>
      <w:bookmarkStart w:id="0" w:name="_GoBack"/>
      <w:bookmarkEnd w:id="0"/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892A09">
        <w:rPr>
          <w:rFonts w:ascii="Times New Roman" w:hAnsi="Times New Roman" w:cs="Times New Roman"/>
          <w:sz w:val="24"/>
          <w:szCs w:val="24"/>
          <w:lang w:val="sr-Cyrl-RS"/>
        </w:rPr>
        <w:t>Изабрани лекар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892A09">
        <w:rPr>
          <w:rFonts w:ascii="Times New Roman" w:hAnsi="Times New Roman" w:cs="Times New Roman"/>
          <w:sz w:val="24"/>
          <w:szCs w:val="24"/>
          <w:lang w:val="sr-Cyrl-RS"/>
        </w:rPr>
        <w:t>Апотека</w:t>
      </w:r>
      <w:r w:rsidR="00B10AB9">
        <w:rPr>
          <w:rFonts w:ascii="Times New Roman" w:hAnsi="Times New Roman" w:cs="Times New Roman"/>
          <w:sz w:val="24"/>
          <w:szCs w:val="24"/>
          <w:lang w:val="sr-Cyrl-RS"/>
        </w:rPr>
        <w:t>рска установа</w:t>
      </w:r>
    </w:p>
    <w:p w:rsidR="00185195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892A09">
        <w:rPr>
          <w:rFonts w:ascii="Times New Roman" w:hAnsi="Times New Roman" w:cs="Times New Roman"/>
          <w:sz w:val="24"/>
          <w:szCs w:val="24"/>
          <w:lang w:val="sr-Cyrl-RS"/>
        </w:rPr>
        <w:t>Завод</w:t>
      </w:r>
    </w:p>
    <w:p w:rsidR="000136A6" w:rsidRDefault="000136A6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Завод за здравствену заштиту студената</w:t>
      </w:r>
    </w:p>
    <w:p w:rsidR="000136A6" w:rsidRDefault="000136A6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Завод за здравствену заштиту радника</w:t>
      </w:r>
    </w:p>
    <w:p w:rsidR="00B10AB9" w:rsidRDefault="00B10AB9" w:rsidP="00B10A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B10AB9">
        <w:rPr>
          <w:rFonts w:ascii="Times New Roman" w:hAnsi="Times New Roman" w:cs="Times New Roman"/>
          <w:sz w:val="24"/>
          <w:szCs w:val="24"/>
          <w:lang w:val="sr-Cyrl-RS"/>
        </w:rPr>
        <w:t xml:space="preserve">Завод за ургентну медицину </w:t>
      </w:r>
    </w:p>
    <w:p w:rsidR="003F01E8" w:rsidRPr="00892A09" w:rsidRDefault="00B10AB9" w:rsidP="00B10A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Завод за </w:t>
      </w:r>
      <w:r w:rsidRPr="00B10AB9">
        <w:rPr>
          <w:rFonts w:ascii="Times New Roman" w:hAnsi="Times New Roman" w:cs="Times New Roman"/>
          <w:sz w:val="24"/>
          <w:szCs w:val="24"/>
          <w:lang w:val="sr-Cyrl-RS"/>
        </w:rPr>
        <w:t xml:space="preserve">денталну медицину </w:t>
      </w:r>
    </w:p>
    <w:p w:rsidR="00185195" w:rsidRPr="00892A09" w:rsidRDefault="0018519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85195" w:rsidRPr="00892A09" w:rsidRDefault="0018519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85195" w:rsidRPr="00892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02A7"/>
    <w:multiLevelType w:val="hybridMultilevel"/>
    <w:tmpl w:val="F9B8A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95"/>
    <w:rsid w:val="000136A6"/>
    <w:rsid w:val="00185195"/>
    <w:rsid w:val="0033233D"/>
    <w:rsid w:val="00352AF5"/>
    <w:rsid w:val="003F01E8"/>
    <w:rsid w:val="0040573D"/>
    <w:rsid w:val="005B6BA0"/>
    <w:rsid w:val="00892A09"/>
    <w:rsid w:val="00A73AF1"/>
    <w:rsid w:val="00B10AB9"/>
    <w:rsid w:val="00CC2FCB"/>
    <w:rsid w:val="00D4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soclek</cp:lastModifiedBy>
  <cp:revision>3</cp:revision>
  <dcterms:created xsi:type="dcterms:W3CDTF">2019-09-10T06:13:00Z</dcterms:created>
  <dcterms:modified xsi:type="dcterms:W3CDTF">2019-09-10T06:18:00Z</dcterms:modified>
</cp:coreProperties>
</file>